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E0" w:rsidRDefault="006C7051" w:rsidP="006C7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6C7051" w:rsidRDefault="006C7051" w:rsidP="006C70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6. sjednice Odgojiteljskog vijeća</w:t>
      </w:r>
    </w:p>
    <w:p w:rsidR="006C7051" w:rsidRDefault="006C7051" w:rsidP="006C70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7051" w:rsidRDefault="006C7051" w:rsidP="006C70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Datum: </w:t>
      </w:r>
      <w:r>
        <w:rPr>
          <w:rFonts w:ascii="Times New Roman" w:hAnsi="Times New Roman" w:cs="Times New Roman"/>
          <w:sz w:val="24"/>
          <w:szCs w:val="24"/>
        </w:rPr>
        <w:t>20.04.2021.</w:t>
      </w:r>
    </w:p>
    <w:p w:rsidR="006C7051" w:rsidRDefault="006C7051" w:rsidP="006C70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Vrijeme: </w:t>
      </w:r>
      <w:r>
        <w:rPr>
          <w:rFonts w:ascii="Times New Roman" w:hAnsi="Times New Roman" w:cs="Times New Roman"/>
          <w:sz w:val="24"/>
          <w:szCs w:val="24"/>
        </w:rPr>
        <w:t>17:00-19:00</w:t>
      </w:r>
    </w:p>
    <w:p w:rsidR="006C7051" w:rsidRDefault="006C7051" w:rsidP="006C70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Mjesto: </w:t>
      </w:r>
      <w:r>
        <w:rPr>
          <w:rFonts w:ascii="Times New Roman" w:hAnsi="Times New Roman" w:cs="Times New Roman"/>
          <w:sz w:val="24"/>
          <w:szCs w:val="24"/>
        </w:rPr>
        <w:t>Dječji vrtić Ogledalce Ernestinovo, Školska 4, Ernestinovo</w:t>
      </w:r>
    </w:p>
    <w:p w:rsidR="006C7051" w:rsidRDefault="006C7051" w:rsidP="006C70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Nazočni:</w:t>
      </w:r>
    </w:p>
    <w:p w:rsidR="006C7051" w:rsidRDefault="006C7051" w:rsidP="006C705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Miškić</w:t>
      </w:r>
      <w:proofErr w:type="spellEnd"/>
      <w:r>
        <w:rPr>
          <w:rFonts w:ascii="Times New Roman" w:hAnsi="Times New Roman" w:cs="Times New Roman"/>
          <w:sz w:val="24"/>
          <w:szCs w:val="24"/>
        </w:rPr>
        <w:t>, ravnateljica</w:t>
      </w:r>
    </w:p>
    <w:p w:rsidR="006C7051" w:rsidRDefault="006C7051" w:rsidP="006C705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Markota</w:t>
      </w:r>
      <w:proofErr w:type="spellEnd"/>
      <w:r>
        <w:rPr>
          <w:rFonts w:ascii="Times New Roman" w:hAnsi="Times New Roman" w:cs="Times New Roman"/>
          <w:sz w:val="24"/>
          <w:szCs w:val="24"/>
        </w:rPr>
        <w:t>, vanjska suradnica, pedagoginja</w:t>
      </w:r>
    </w:p>
    <w:p w:rsidR="006C7051" w:rsidRDefault="006C7051" w:rsidP="006C705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Ljerka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Šitum</w:t>
      </w:r>
      <w:proofErr w:type="spellEnd"/>
      <w:r>
        <w:rPr>
          <w:rFonts w:ascii="Times New Roman" w:hAnsi="Times New Roman" w:cs="Times New Roman"/>
          <w:sz w:val="24"/>
          <w:szCs w:val="24"/>
        </w:rPr>
        <w:t>, odgojiteljica pripravnica</w:t>
      </w:r>
    </w:p>
    <w:p w:rsidR="006C7051" w:rsidRDefault="006C7051" w:rsidP="006C705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 Filipović, odgojiteljica pripravnica</w:t>
      </w:r>
    </w:p>
    <w:p w:rsidR="006C7051" w:rsidRDefault="006C7051" w:rsidP="006C705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Silvija Vučemilović-Vranjić, odgojiteljica</w:t>
      </w:r>
    </w:p>
    <w:p w:rsidR="006C7051" w:rsidRDefault="006C7051" w:rsidP="006C705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 Gašpar, odgojiteljica</w:t>
      </w:r>
    </w:p>
    <w:p w:rsidR="006C7051" w:rsidRDefault="006C7051" w:rsidP="005B7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398" w:rsidRDefault="005B7398" w:rsidP="005B73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Odsutni:</w:t>
      </w:r>
    </w:p>
    <w:p w:rsidR="005B7398" w:rsidRDefault="005B7398" w:rsidP="005B739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Svjetlana Brkić, odgojiteljica</w:t>
      </w:r>
    </w:p>
    <w:p w:rsidR="005B7398" w:rsidRDefault="005B7398" w:rsidP="005B7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398" w:rsidRDefault="005B7398" w:rsidP="005B73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Dječjeg vrtića Ogledalce Ernestinovo,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Miškić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predlaže sljedeći Dnevni red:</w:t>
      </w:r>
    </w:p>
    <w:p w:rsidR="005B7398" w:rsidRDefault="005B7398" w:rsidP="005B73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5B7398" w:rsidRDefault="005B7398" w:rsidP="005B7398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5. sjednice Odgojiteljskog vijeća</w:t>
      </w:r>
    </w:p>
    <w:p w:rsidR="005B7398" w:rsidRDefault="005B7398" w:rsidP="005B7398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Stručno predavanje na temu: CAP program u praksi</w:t>
      </w:r>
    </w:p>
    <w:p w:rsidR="005B7398" w:rsidRDefault="005B7398" w:rsidP="005B7398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Vođenje obrasca stručnog usavršavanja</w:t>
      </w:r>
    </w:p>
    <w:p w:rsidR="005B7398" w:rsidRDefault="005B7398" w:rsidP="005B7398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5B7398" w:rsidRDefault="005B7398" w:rsidP="005B7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398" w:rsidRDefault="005B7398" w:rsidP="005B73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Odgojiteljskog vijeća jednoglasno su prihvatili predloženi Dnevni red.</w:t>
      </w:r>
    </w:p>
    <w:p w:rsidR="005B7398" w:rsidRDefault="005B7398" w:rsidP="005B7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398" w:rsidRDefault="005B7398" w:rsidP="005B7398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Usvajanje Zapisnika s 5. sjednice Odgojiteljskog vijeća</w:t>
      </w:r>
    </w:p>
    <w:p w:rsidR="005B7398" w:rsidRDefault="005B7398" w:rsidP="005B73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 5. sjednice Odgojiteljskog vijeća je pročitan te članovi Odgojiteljskog vijeća nemaju primjedbi i usvajaju ga jednoglasno.</w:t>
      </w:r>
    </w:p>
    <w:p w:rsidR="005B7398" w:rsidRDefault="005B7398" w:rsidP="005B73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398" w:rsidRDefault="00C12FE7" w:rsidP="00C12FE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Predavanje na temu CAP program u praksi</w:t>
      </w:r>
    </w:p>
    <w:p w:rsidR="00C12FE7" w:rsidRDefault="00C12FE7" w:rsidP="00C12F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Pedagoginja Dijana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održala nam je stručno predavanje na temu CAP programa. Predavanje se sastojalo od izlaganja i radionice u kojoj su sudjelovali svi odgojitelji. Stručno predavanje održano je putem prezentacije. Pedagoginja ima završenu obuku za CAP program. </w:t>
      </w:r>
      <w:r>
        <w:rPr>
          <w:rFonts w:ascii="Times New Roman" w:hAnsi="Times New Roman" w:cs="Times New Roman"/>
          <w:sz w:val="24"/>
          <w:szCs w:val="24"/>
        </w:rPr>
        <w:lastRenderedPageBreak/>
        <w:t>Naša odgojiteljica Silvija Vučemilović – Vranjić također ima završenu obuku. Stoga smo dogovorili održati CAP radionicu za djecu predškolske dobi iz oba vrtića. S obzirom da nam nedostaje još jedan provoditelj CAP programa odlučeno je da ostvarimo suradnju s Dječjim vrtićem Osijek, u okviru koje bi jedna odgojiteljica došla održati našu radionicu.</w:t>
      </w:r>
    </w:p>
    <w:p w:rsidR="00C12FE7" w:rsidRDefault="00C12FE7" w:rsidP="00C12F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Radionica je dogovorena za 28.04.2021. s početkom u 9,00 sati u prostorijama Dječjeg vrtića Ogledalce Ernestinovo. Edukativne i radne materijale u svezi CAP programa ped</w:t>
      </w:r>
      <w:r w:rsidR="004D6FC9">
        <w:rPr>
          <w:rFonts w:ascii="Times New Roman" w:hAnsi="Times New Roman" w:cs="Times New Roman"/>
          <w:sz w:val="24"/>
          <w:szCs w:val="24"/>
        </w:rPr>
        <w:t>agoginja je svima proslijedila 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 mail.</w:t>
      </w:r>
    </w:p>
    <w:p w:rsidR="00C12FE7" w:rsidRDefault="00C12FE7" w:rsidP="00C12F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2FE7" w:rsidRDefault="00C12FE7" w:rsidP="00C12FE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Vođenje obrasca stručnog usavršavanja</w:t>
      </w:r>
    </w:p>
    <w:p w:rsidR="00C12FE7" w:rsidRDefault="00C12FE7" w:rsidP="00C12F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Iako je o stručnom usavršavanju već bilo riječi na prijašnjim odgojiteljskim vijećima, s obzirom na pripravnike i nove djelatnike, održano je još jedno, na kojem smo proširili postojeće spoznaje, razmijenili iskustva</w:t>
      </w:r>
      <w:r w:rsidR="008C70EF">
        <w:rPr>
          <w:rFonts w:ascii="Times New Roman" w:hAnsi="Times New Roman" w:cs="Times New Roman"/>
          <w:sz w:val="24"/>
          <w:szCs w:val="24"/>
        </w:rPr>
        <w:t xml:space="preserve"> i ujednačili načine vođenja obrazaca stručnog usavršavanja.</w:t>
      </w:r>
    </w:p>
    <w:p w:rsidR="008C70EF" w:rsidRDefault="008C70EF" w:rsidP="00C12F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Pedagoginja je poslala materijale i primjere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mailove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svim odgojiteljima, kao i popise nove literature koju bi bilo dobro pročitati.</w:t>
      </w:r>
    </w:p>
    <w:p w:rsidR="008C70EF" w:rsidRDefault="008C70EF" w:rsidP="00C12F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0EF" w:rsidRDefault="008C70EF" w:rsidP="008C70E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Razno</w:t>
      </w:r>
    </w:p>
    <w:p w:rsidR="008C70EF" w:rsidRDefault="008C70EF" w:rsidP="008C70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Razno je bilo dosta pitanja u svezi s organizacijom rada u narednom razdoblju. Dogovorili smo fotografiranje djece u vrtiću za 5. mjesec.</w:t>
      </w:r>
    </w:p>
    <w:p w:rsidR="008C70EF" w:rsidRDefault="008C70EF" w:rsidP="008C70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Ljerka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pitala je na koji način ispratiti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obzirom da nema okupljanja. Složili smo se da, ukoliko to epidemiološke prilike dopuste, možemo održati kratki ispraćaj u vrtićkom dvorištu na otvorenom.</w:t>
      </w:r>
    </w:p>
    <w:p w:rsidR="008C70EF" w:rsidRDefault="008C70EF" w:rsidP="008C70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0EF" w:rsidRDefault="008C70EF" w:rsidP="008C70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vodila</w:t>
      </w:r>
    </w:p>
    <w:p w:rsidR="008C70EF" w:rsidRPr="008C70EF" w:rsidRDefault="008C70EF" w:rsidP="008C70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Ljerka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Šitum</w:t>
      </w:r>
      <w:proofErr w:type="spellEnd"/>
      <w:r>
        <w:rPr>
          <w:rFonts w:ascii="Times New Roman" w:hAnsi="Times New Roman" w:cs="Times New Roman"/>
          <w:sz w:val="24"/>
          <w:szCs w:val="24"/>
        </w:rPr>
        <w:t>, odgojiteljica</w:t>
      </w:r>
    </w:p>
    <w:sectPr w:rsidR="008C70EF" w:rsidRPr="008C7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E40B4"/>
    <w:multiLevelType w:val="hybridMultilevel"/>
    <w:tmpl w:val="8872E3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9008D"/>
    <w:multiLevelType w:val="hybridMultilevel"/>
    <w:tmpl w:val="86A4E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C6482"/>
    <w:multiLevelType w:val="hybridMultilevel"/>
    <w:tmpl w:val="97EA7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2285D"/>
    <w:multiLevelType w:val="hybridMultilevel"/>
    <w:tmpl w:val="F2E62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1F"/>
    <w:rsid w:val="00245EE0"/>
    <w:rsid w:val="004D6FC9"/>
    <w:rsid w:val="005B7398"/>
    <w:rsid w:val="006C7051"/>
    <w:rsid w:val="0076671F"/>
    <w:rsid w:val="008C70EF"/>
    <w:rsid w:val="00C1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E10F7-2C9B-4278-9BA9-0DFC34A8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7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2021-04-26T05:47:00Z</dcterms:created>
  <dcterms:modified xsi:type="dcterms:W3CDTF">2021-04-26T10:00:00Z</dcterms:modified>
</cp:coreProperties>
</file>